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OPERASI PERKALIAN ALJABAR (SIFAT DISTRIBUTIF)</w:t>
      </w:r>
    </w:p>
    <w:p>
      <w:pPr>
        <w:jc w:val="center"/>
      </w:pPr>
      <w:r>
        <w:rPr>
          <w:color w:val="E8A73E"/>
          <w:sz w:val="22"/>
        </w:rPr>
        <w:t>Matematika - Fase D / Kelas VII - Materi 23 (4.3)</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23 - 4.3 Operasi Perkalian Aljabar (Sifat Distributif)</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menggunakan sifat distributif untuk mengalikan konstanta atau suku tunggal dengan bentuk aljabar secara benar.</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menggunakan sifat distributif untuk mengalikan konstanta atau suku tunggal dengan bentuk aljabar secara benar.</w:t>
      </w:r>
    </w:p>
    <w:p>
      <w:r>
        <w:rPr>
          <w:b/>
        </w:rPr>
        <w:t xml:space="preserve">Keterkaitan disiplin ilmu: </w:t>
      </w:r>
      <w:r>
        <w:t>Perhitungan biaya paket dan model luas.</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Biaya Tiga Paket</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Distribusi Bilangan Negatif</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Perkalian Monomial</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Model Luas</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Lima Paket Kegiatan</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Audit Sifat Distributif</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Ekuivalensi Bentuk</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Sebuah kebun berbentuk persegi panjang memiliki lebar 6 m dan panjang (2x+3) m. Bentukla</w:t>
            </w:r>
          </w:p>
        </w:tc>
        <w:tc>
          <w:tcPr>
            <w:tcW w:type="dxa" w:w="2052"/>
            <w:tcMar>
              <w:top w:w="35" w:type="dxa"/>
              <w:start w:w="45" w:type="dxa"/>
              <w:bottom w:w="35" w:type="dxa"/>
              <w:end w:w="45" w:type="dxa"/>
            </w:tcMar>
          </w:tcPr>
          <w:p>
            <w:pPr>
              <w:spacing w:after="0" w:line="216" w:lineRule="auto"/>
            </w:pPr>
            <w:r>
              <w:rPr>
                <w:sz w:val="13"/>
              </w:rPr>
              <w:t>Luas Kebun</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Sederhanakan -3a(2a-5b+4), jelaskan setiap perkalian tanda dan pangkat.</w:t>
            </w:r>
          </w:p>
        </w:tc>
        <w:tc>
          <w:tcPr>
            <w:tcW w:type="dxa" w:w="2052"/>
            <w:tcMar>
              <w:top w:w="35" w:type="dxa"/>
              <w:start w:w="45" w:type="dxa"/>
              <w:bottom w:w="35" w:type="dxa"/>
              <w:end w:w="45" w:type="dxa"/>
            </w:tcMar>
          </w:tcPr>
          <w:p>
            <w:pPr>
              <w:spacing w:after="0" w:line="216" w:lineRule="auto"/>
            </w:pPr>
            <w:r>
              <w:rPr>
                <w:sz w:val="13"/>
              </w:rPr>
              <w:t>Distribusi Tiga Suku</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Buat dua bentuk perkalian berbeda yang keduanya setara dengan 8x+12. Buktikan dengan dis</w:t>
            </w:r>
          </w:p>
        </w:tc>
        <w:tc>
          <w:tcPr>
            <w:tcW w:type="dxa" w:w="2052"/>
            <w:tcMar>
              <w:top w:w="35" w:type="dxa"/>
              <w:start w:w="45" w:type="dxa"/>
              <w:bottom w:w="35" w:type="dxa"/>
              <w:end w:w="45" w:type="dxa"/>
            </w:tcMar>
          </w:tcPr>
          <w:p>
            <w:pPr>
              <w:spacing w:after="0" w:line="216" w:lineRule="auto"/>
            </w:pPr>
            <w:r>
              <w:rPr>
                <w:sz w:val="13"/>
              </w:rPr>
              <w:t>Rancang Bentuk Ekuivalen</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Biaya Tiga Paket" title="Visual soal 1: Biaya Tiga Paket"/>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Dalam kegiatan biaya tiga paket, satu kelompok peserta didik diminta menelaah seluruh data pada visual sebelum menyampaikan keputusan. Tiga paket masing-masing berisi biaya (x + 4) ribu rupiah. Fokus analisis kelompok adalah menentukan bentuk total biaya.</w:t>
      </w:r>
    </w:p>
    <w:p>
      <w:r>
        <w:rPr>
          <w:b/>
          <w:sz w:val="18"/>
        </w:rPr>
        <w:t>Berdasarkan seluruh data pada visual, laporan manakah yang memuat hasil dan alasan matematis paling tepat?</w:t>
      </w:r>
    </w:p>
    <w:p>
      <w:pPr>
        <w:spacing w:after="20"/>
        <w:ind w:left="142"/>
      </w:pPr>
      <w:r>
        <w:rPr>
          <w:sz w:val="16"/>
        </w:rPr>
        <w:t>A. 3x + 12 karena 3 didistribusikan ke x dan 4.</w:t>
      </w:r>
    </w:p>
    <w:p>
      <w:pPr>
        <w:spacing w:after="20"/>
        <w:ind w:left="142"/>
      </w:pPr>
      <w:r>
        <w:rPr>
          <w:sz w:val="16"/>
        </w:rPr>
        <w:t>B. 3x + 4 karena 3 hanya mengalikan x.</w:t>
      </w:r>
    </w:p>
    <w:p>
      <w:pPr>
        <w:spacing w:after="20"/>
        <w:ind w:left="142"/>
      </w:pPr>
      <w:r>
        <w:rPr>
          <w:sz w:val="16"/>
        </w:rPr>
        <w:t>C. x + 12 karena x tidak ikut dikalikan.</w:t>
      </w:r>
    </w:p>
    <w:p>
      <w:pPr>
        <w:spacing w:after="20"/>
        <w:ind w:left="142"/>
      </w:pPr>
      <w:r>
        <w:rPr>
          <w:sz w:val="16"/>
        </w:rPr>
        <w:t>D. 3x + 7 karena 3 dan 4 dijumlahkan.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Distribusi Bilangan Negatif" title="Visual soal 2: Distribusi Bilangan Negatif"/>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Tim penelaah pada kegiatan distribusi bilangan negatif menerima data visual yang harus diperiksa ketepatan hubungan, operasi, dan satuannya. Sederhanakan -2(3a - 5). Fokus analisis kelompok adalah menentukan hasil yang tepat.</w:t>
      </w:r>
    </w:p>
    <w:p>
      <w:r>
        <w:rPr>
          <w:b/>
          <w:sz w:val="18"/>
        </w:rPr>
        <w:t>Empat kelompok menyampaikan hasil berbeda. Laporan manakah yang paling dapat dipertanggungjawabkan berdasarkan konsep yang dipelajari?</w:t>
      </w:r>
    </w:p>
    <w:p>
      <w:pPr>
        <w:spacing w:after="20"/>
        <w:ind w:left="142"/>
      </w:pPr>
      <w:r>
        <w:rPr>
          <w:sz w:val="16"/>
        </w:rPr>
        <w:t>A. -6a + 10 karena -2 x 3a dan -2 x -5.</w:t>
      </w:r>
    </w:p>
    <w:p>
      <w:pPr>
        <w:spacing w:after="20"/>
        <w:ind w:left="142"/>
      </w:pPr>
      <w:r>
        <w:rPr>
          <w:sz w:val="16"/>
        </w:rPr>
        <w:t>B. -6a - 10 karena tanda negatif kedua diabaikan.</w:t>
      </w:r>
    </w:p>
    <w:p>
      <w:pPr>
        <w:spacing w:after="20"/>
        <w:ind w:left="142"/>
      </w:pPr>
      <w:r>
        <w:rPr>
          <w:sz w:val="16"/>
        </w:rPr>
        <w:t>C. a - 7 karena koefisien dijumlahkan.</w:t>
      </w:r>
    </w:p>
    <w:p>
      <w:pPr>
        <w:spacing w:after="20"/>
        <w:ind w:left="142"/>
      </w:pPr>
      <w:r>
        <w:rPr>
          <w:sz w:val="16"/>
        </w:rPr>
        <w:t>D. -6a + 5 karena 5 tidak dikalikan.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Perkalian Monomial" title="Visual soal 3: Perkalian Monomial"/>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Pada simulasi perkalian monomial, empat kelompok memperoleh laporan berbeda sehingga setiap langkah perlu diverifikasi berdasarkan data. Sederhanakan 2x(3x + 4). Fokus analisis kelompok adalah menentukan hasil yang benar.</w:t>
      </w:r>
    </w:p>
    <w:p>
      <w:r>
        <w:rPr>
          <w:b/>
          <w:sz w:val="18"/>
        </w:rPr>
        <w:t>Strategi manakah yang menggunakan hubungan antarbesaran secara benar dan menghasilkan simpulan yang konsisten dengan visual?</w:t>
      </w:r>
    </w:p>
    <w:p>
      <w:pPr>
        <w:spacing w:after="20"/>
        <w:ind w:left="142"/>
      </w:pPr>
      <w:r>
        <w:rPr>
          <w:sz w:val="16"/>
        </w:rPr>
        <w:t>A. 6x² + 8x karena 2x dikalikan ke setiap suku.</w:t>
      </w:r>
    </w:p>
    <w:p>
      <w:pPr>
        <w:spacing w:after="20"/>
        <w:ind w:left="142"/>
      </w:pPr>
      <w:r>
        <w:rPr>
          <w:sz w:val="16"/>
        </w:rPr>
        <w:t>B. 6x + 8 karena x x x dianggap x.</w:t>
      </w:r>
    </w:p>
    <w:p>
      <w:pPr>
        <w:spacing w:after="20"/>
        <w:ind w:left="142"/>
      </w:pPr>
      <w:r>
        <w:rPr>
          <w:sz w:val="16"/>
        </w:rPr>
        <w:t>C. 5x² + 4 karena koefisien dijumlahkan.</w:t>
      </w:r>
    </w:p>
    <w:p>
      <w:pPr>
        <w:spacing w:after="20"/>
        <w:ind w:left="142"/>
      </w:pPr>
      <w:r>
        <w:rPr>
          <w:sz w:val="16"/>
        </w:rPr>
        <w:t>D. 6x² + 4 karena suku kedua tidak dikalikan.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Model Luas" title="Visual soal 4: Model Luas"/>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model luas sebagai sumber data utama dan meminta peserta didik mempertanggungjawabkan simpulannya. Sebuah persegi panjang memiliki panjang (x+5) m dan lebar 4 m. Fokus analisis kelompok adalah menentukan model luasnya.</w:t>
      </w:r>
    </w:p>
    <w:p>
      <w:r>
        <w:rPr>
          <w:b/>
          <w:sz w:val="18"/>
        </w:rPr>
        <w:t>Setelah data, satuan, dan aturan matematis diperiksa, pernyataan manakah yang layak diterima?</w:t>
      </w:r>
    </w:p>
    <w:p>
      <w:pPr>
        <w:spacing w:after="20"/>
        <w:ind w:left="142"/>
      </w:pPr>
      <w:r>
        <w:rPr>
          <w:sz w:val="16"/>
        </w:rPr>
        <w:t>A. 4x + 20 m² karena 4(x+5).</w:t>
      </w:r>
    </w:p>
    <w:p>
      <w:pPr>
        <w:spacing w:after="20"/>
        <w:ind w:left="142"/>
      </w:pPr>
      <w:r>
        <w:rPr>
          <w:sz w:val="16"/>
        </w:rPr>
        <w:t>B. x + 20 m² karena hanya 5 dikalikan 4.</w:t>
      </w:r>
    </w:p>
    <w:p>
      <w:pPr>
        <w:spacing w:after="20"/>
        <w:ind w:left="142"/>
      </w:pPr>
      <w:r>
        <w:rPr>
          <w:sz w:val="16"/>
        </w:rPr>
        <w:t>C. 4x + 9 m² karena 4+5.</w:t>
      </w:r>
    </w:p>
    <w:p>
      <w:pPr>
        <w:spacing w:after="20"/>
        <w:ind w:left="142"/>
      </w:pPr>
      <w:r>
        <w:rPr>
          <w:sz w:val="16"/>
        </w:rPr>
        <w:t>D. 2x + 18 m karena menggunakan rumus keliling.</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Lima Paket Kegiatan" title="Visual soal 5: Lima Paket Kegiatan"/>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Dalam proyek lima paket kegiatan, hasil tidak boleh ditentukan hanya dengan menebak angka; seluruh informasi pada visual harus digunakan. Lima paket kegiatan masing-masing memerlukan (2b + 3p) barang. Fokus analisis kelompok adalah menentukan jumlah barang seluruh paket.</w:t>
      </w:r>
    </w:p>
    <w:p>
      <w:r>
        <w:rPr>
          <w:b/>
          <w:sz w:val="18"/>
        </w:rPr>
        <w:t>Keputusan manakah yang paling tepat apabila seluruh informasi pada visual dan konteks masalah digunakan?</w:t>
      </w:r>
    </w:p>
    <w:p>
      <w:pPr>
        <w:spacing w:after="20"/>
        <w:ind w:left="142"/>
      </w:pPr>
      <w:r>
        <w:rPr>
          <w:sz w:val="16"/>
        </w:rPr>
        <w:t>A. 10b + 15p karena 5 didistribusikan ke kedua suku.</w:t>
      </w:r>
    </w:p>
    <w:p>
      <w:pPr>
        <w:spacing w:after="20"/>
        <w:ind w:left="142"/>
      </w:pPr>
      <w:r>
        <w:rPr>
          <w:sz w:val="16"/>
        </w:rPr>
        <w:t>B. 7b + 8p karena 5 dijumlahkan.</w:t>
      </w:r>
    </w:p>
    <w:p>
      <w:pPr>
        <w:spacing w:after="20"/>
        <w:ind w:left="142"/>
      </w:pPr>
      <w:r>
        <w:rPr>
          <w:sz w:val="16"/>
        </w:rPr>
        <w:t>C. 10bp + 15 karena variabel dikalikan bersama.</w:t>
      </w:r>
    </w:p>
    <w:p>
      <w:pPr>
        <w:spacing w:after="20"/>
        <w:ind w:left="142"/>
      </w:pPr>
      <w:r>
        <w:rPr>
          <w:sz w:val="16"/>
        </w:rPr>
        <w:t>D. 5b + 5p karena koefisien dalam kurung diabaikan.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Audit Sifat Distributif" title="Visual soal 6: Audit Sifat Distributif"/>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Seorang petugas melakukan pemeriksaan pada konteks audit sifat distributif dan meminta analisis matematis sebelum laporan disahkan. Siswa menulis 4(2x-3)=8x-3. Fokus analisis kelompok adalah menentukan perbaikan yang benar.</w:t>
      </w:r>
    </w:p>
    <w:p>
      <w:r>
        <w:rPr>
          <w:b/>
          <w:sz w:val="18"/>
        </w:rPr>
        <w:t>Manakah analisis yang menunjukkan proses, hasil, dan justifikasi matematis secara benar?</w:t>
      </w:r>
    </w:p>
    <w:p>
      <w:pPr>
        <w:spacing w:after="20"/>
        <w:ind w:left="142"/>
      </w:pPr>
      <w:r>
        <w:rPr>
          <w:sz w:val="16"/>
        </w:rPr>
        <w:t>A. 8x - 12 karena 4 juga harus mengalikan -3.</w:t>
      </w:r>
    </w:p>
    <w:p>
      <w:pPr>
        <w:spacing w:after="20"/>
        <w:ind w:left="142"/>
      </w:pPr>
      <w:r>
        <w:rPr>
          <w:sz w:val="16"/>
        </w:rPr>
        <w:t>B. 8x - 3 benar karena konstanta tidak perlu dikalikan.</w:t>
      </w:r>
    </w:p>
    <w:p>
      <w:pPr>
        <w:spacing w:after="20"/>
        <w:ind w:left="142"/>
      </w:pPr>
      <w:r>
        <w:rPr>
          <w:sz w:val="16"/>
        </w:rPr>
        <w:t>C. 6x - 7 karena semua bilangan dijumlahkan.</w:t>
      </w:r>
    </w:p>
    <w:p>
      <w:pPr>
        <w:spacing w:after="20"/>
        <w:ind w:left="142"/>
      </w:pPr>
      <w:r>
        <w:rPr>
          <w:sz w:val="16"/>
        </w:rPr>
        <w:t>D. 8x + 12 karena tanda negatif berubah tanpa alasan.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Ekuivalensi Bentuk" title="Visual soal 7: Ekuivalensi Bentuk"/>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Pada diskusi kelas tentang ekuivalensi bentuk, peserta didik membandingkan beberapa strategi untuk menemukan laporan yang paling sahih. Sebuah bentuk aljabar akan disederhanakan setelah sifat distributif diterapkan. Fokus analisis kelompok adalah menentukan manakah bentuk yang ekuivalen dengan 3(2x+1)-x.</w:t>
      </w:r>
    </w:p>
    <w:p>
      <w:r>
        <w:rPr>
          <w:b/>
          <w:sz w:val="18"/>
        </w:rPr>
        <w:t>Setelah hasil diverifikasi terhadap data pada visual, laporan kelompok manakah yang seharusnya dipilih?</w:t>
      </w:r>
    </w:p>
    <w:p>
      <w:pPr>
        <w:spacing w:after="20"/>
        <w:ind w:left="142"/>
      </w:pPr>
      <w:r>
        <w:rPr>
          <w:sz w:val="16"/>
        </w:rPr>
        <w:t>A. 5x + 3 karena 6x+3-x.</w:t>
      </w:r>
    </w:p>
    <w:p>
      <w:pPr>
        <w:spacing w:after="20"/>
        <w:ind w:left="142"/>
      </w:pPr>
      <w:r>
        <w:rPr>
          <w:sz w:val="16"/>
        </w:rPr>
        <w:t>B. 6x + 3 karena -x diabaikan.</w:t>
      </w:r>
    </w:p>
    <w:p>
      <w:pPr>
        <w:spacing w:after="20"/>
        <w:ind w:left="142"/>
      </w:pPr>
      <w:r>
        <w:rPr>
          <w:sz w:val="16"/>
        </w:rPr>
        <w:t>C. 5x + 1 karena 3 tidak mengalikan konstanta.</w:t>
      </w:r>
    </w:p>
    <w:p>
      <w:pPr>
        <w:spacing w:after="20"/>
        <w:ind w:left="142"/>
      </w:pPr>
      <w:r>
        <w:rPr>
          <w:sz w:val="16"/>
        </w:rPr>
        <w:t>D. 7x + 3 karena -x dianggap +x.</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Luas Kebun" title="Visual soal 8: Luas Kebun"/>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Sebuah kebun berbentuk persegi panjang memiliki lebar 6 m dan panjang (2x+3) m. Bentuklah luas, sederhanakan, dan hitung ketika x=4.</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Distribusi Tiga Suku" title="Visual soal 9: Distribusi Tiga Suku"/>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Sederhanakan -3a(2a-5b+4), jelaskan setiap perkalian tanda dan pangkat.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Rancang Bentuk Ekuivalen" title="Visual soal 10: Rancang Bentuk Ekuivalen"/>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Buat dua bentuk perkalian berbeda yang keduanya setara dengan 8x+12. Buktikan dengan distribusi dan jelaskan faktor yang digunakan.</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Sifat distributif mengalikan setiap suku dalam kurung.</w:t>
      </w:r>
    </w:p>
    <w:p>
      <w:pPr>
        <w:spacing w:after="60"/>
        <w:ind w:left="227"/>
      </w:pPr>
      <w:r>
        <w:rPr>
          <w:b/>
        </w:rPr>
        <w:t xml:space="preserve">Miskonsepsi sasaran: </w:t>
      </w:r>
      <w:r>
        <w:t>Hanya mendistribusikan ke satu suku.</w:t>
      </w:r>
    </w:p>
    <w:p>
      <w:pPr>
        <w:spacing w:after="40"/>
      </w:pPr>
      <w:r>
        <w:rPr>
          <w:b/>
        </w:rPr>
        <w:t xml:space="preserve">2. A - </w:t>
      </w:r>
      <w:r>
        <w:t>Negatif kali negatif menghasilkan positif.</w:t>
      </w:r>
    </w:p>
    <w:p>
      <w:pPr>
        <w:spacing w:after="60"/>
        <w:ind w:left="227"/>
      </w:pPr>
      <w:r>
        <w:rPr>
          <w:b/>
        </w:rPr>
        <w:t xml:space="preserve">Miskonsepsi sasaran: </w:t>
      </w:r>
      <w:r>
        <w:t>Salah tanda atau distribusi tidak lengkap.</w:t>
      </w:r>
    </w:p>
    <w:p>
      <w:pPr>
        <w:spacing w:after="40"/>
      </w:pPr>
      <w:r>
        <w:rPr>
          <w:b/>
        </w:rPr>
        <w:t xml:space="preserve">3. A - </w:t>
      </w:r>
      <w:r>
        <w:t>2x·3x = 6x² dan 2x·4 = 8x.</w:t>
      </w:r>
    </w:p>
    <w:p>
      <w:pPr>
        <w:spacing w:after="60"/>
        <w:ind w:left="227"/>
      </w:pPr>
      <w:r>
        <w:rPr>
          <w:b/>
        </w:rPr>
        <w:t xml:space="preserve">Miskonsepsi sasaran: </w:t>
      </w:r>
      <w:r>
        <w:t>Kesalahan pangkat atau distribusi parsial.</w:t>
      </w:r>
    </w:p>
    <w:p>
      <w:pPr>
        <w:spacing w:after="40"/>
      </w:pPr>
      <w:r>
        <w:rPr>
          <w:b/>
        </w:rPr>
        <w:t xml:space="preserve">4. A - </w:t>
      </w:r>
      <w:r>
        <w:t>Luas = panjang x lebar.</w:t>
      </w:r>
    </w:p>
    <w:p>
      <w:pPr>
        <w:spacing w:after="60"/>
        <w:ind w:left="227"/>
      </w:pPr>
      <w:r>
        <w:rPr>
          <w:b/>
        </w:rPr>
        <w:t xml:space="preserve">Miskonsepsi sasaran: </w:t>
      </w:r>
      <w:r>
        <w:t>Distribusi tidak lengkap atau salah memilih rumus.</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A - </w:t>
      </w:r>
      <w:r>
        <w:t>Kalikan setiap koefisien dengan 5.</w:t>
      </w:r>
    </w:p>
    <w:p>
      <w:pPr>
        <w:spacing w:after="60"/>
        <w:ind w:left="227"/>
      </w:pPr>
      <w:r>
        <w:rPr>
          <w:b/>
        </w:rPr>
        <w:t xml:space="preserve">Miskonsepsi sasaran: </w:t>
      </w:r>
      <w:r>
        <w:t>Mengubah penjumlahan menjadi perkalian variabel atau distribusi salah.</w:t>
      </w:r>
    </w:p>
    <w:p>
      <w:pPr>
        <w:spacing w:after="40"/>
      </w:pPr>
      <w:r>
        <w:rPr>
          <w:b/>
        </w:rPr>
        <w:t xml:space="preserve">6. A - </w:t>
      </w:r>
      <w:r>
        <w:t>Distribusi berlaku pada seluruh suku.</w:t>
      </w:r>
    </w:p>
    <w:p>
      <w:pPr>
        <w:spacing w:after="60"/>
        <w:ind w:left="227"/>
      </w:pPr>
      <w:r>
        <w:rPr>
          <w:b/>
        </w:rPr>
        <w:t xml:space="preserve">Miskonsepsi sasaran: </w:t>
      </w:r>
      <w:r>
        <w:t>Distribusi parsial.</w:t>
      </w:r>
    </w:p>
    <w:p>
      <w:pPr>
        <w:spacing w:after="40"/>
      </w:pPr>
      <w:r>
        <w:rPr>
          <w:b/>
        </w:rPr>
        <w:t xml:space="preserve">7. A - </w:t>
      </w:r>
      <w:r>
        <w:t>Distribusikan lalu gabungkan suku sejenis.</w:t>
      </w:r>
    </w:p>
    <w:p>
      <w:pPr>
        <w:spacing w:after="60"/>
        <w:ind w:left="227"/>
      </w:pPr>
      <w:r>
        <w:rPr>
          <w:b/>
        </w:rPr>
        <w:t xml:space="preserve">Miskonsepsi sasaran: </w:t>
      </w:r>
      <w:r>
        <w:t>Mengabaikan suku luar atau salah tanda.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Luas 6(2x+3)=12x+18 m²; saat x=4 luas 66 m².</w:t>
      </w:r>
    </w:p>
    <w:p>
      <w:pPr>
        <w:spacing w:after="20"/>
        <w:ind w:left="198"/>
      </w:pPr>
      <w:r>
        <w:rPr>
          <w:b/>
        </w:rPr>
        <w:t xml:space="preserve">Bantuan 1: </w:t>
      </w:r>
      <w:r>
        <w:t>Gunakan rumus luas.</w:t>
      </w:r>
    </w:p>
    <w:p>
      <w:pPr>
        <w:spacing w:after="20"/>
        <w:ind w:left="198"/>
      </w:pPr>
      <w:r>
        <w:rPr>
          <w:b/>
        </w:rPr>
        <w:t xml:space="preserve">Bantuan 2: </w:t>
      </w:r>
      <w:r>
        <w:t>Distribusikan 6 ke setiap suku.</w:t>
      </w:r>
    </w:p>
    <w:p>
      <w:pPr>
        <w:spacing w:after="20"/>
        <w:ind w:left="198"/>
      </w:pPr>
      <w:r>
        <w:rPr>
          <w:b/>
        </w:rPr>
        <w:t xml:space="preserve">Bantuan 3: </w:t>
      </w:r>
      <w:r>
        <w:t>Substitusikan x=4 untuk memeriksa.</w:t>
      </w:r>
    </w:p>
    <w:p>
      <w:r>
        <w:rPr>
          <w:b/>
        </w:rPr>
        <w:t xml:space="preserve">Soal 9 - Kunci ringkas: </w:t>
      </w:r>
      <w:r>
        <w:t>-6a² + 15ab - 12a.</w:t>
      </w:r>
    </w:p>
    <w:p>
      <w:pPr>
        <w:spacing w:after="20"/>
        <w:ind w:left="198"/>
      </w:pPr>
      <w:r>
        <w:rPr>
          <w:b/>
        </w:rPr>
        <w:t xml:space="preserve">Bantuan 1: </w:t>
      </w:r>
      <w:r>
        <w:t>Kalikan -3a dengan tiap suku.</w:t>
      </w:r>
    </w:p>
    <w:p>
      <w:pPr>
        <w:spacing w:after="20"/>
        <w:ind w:left="198"/>
      </w:pPr>
      <w:r>
        <w:rPr>
          <w:b/>
        </w:rPr>
        <w:t xml:space="preserve">Bantuan 2: </w:t>
      </w:r>
      <w:r>
        <w:t>Gunakan a·a=a² dan perhatikan tanda.</w:t>
      </w:r>
    </w:p>
    <w:p>
      <w:pPr>
        <w:spacing w:after="20"/>
        <w:ind w:left="198"/>
      </w:pPr>
      <w:r>
        <w:rPr>
          <w:b/>
        </w:rPr>
        <w:t xml:space="preserve">Bantuan 3: </w:t>
      </w:r>
      <w:r>
        <w:t>Tuliskan hasil dalam urutan pangkat.</w:t>
      </w:r>
    </w:p>
    <w:p>
      <w:r>
        <w:rPr>
          <w:b/>
        </w:rPr>
        <w:t xml:space="preserve">Soal 10 - Kunci ringkas: </w:t>
      </w:r>
      <w:r>
        <w:t>Contoh 4(2x+3) dan 2(4x+6). Keduanya menghasilkan 8x+12.</w:t>
      </w:r>
    </w:p>
    <w:p>
      <w:pPr>
        <w:spacing w:after="20"/>
        <w:ind w:left="198"/>
      </w:pPr>
      <w:r>
        <w:rPr>
          <w:b/>
        </w:rPr>
        <w:t xml:space="preserve">Bantuan 1: </w:t>
      </w:r>
      <w:r>
        <w:t>Cari faktor persekutuan koefisien.</w:t>
      </w:r>
    </w:p>
    <w:p>
      <w:pPr>
        <w:spacing w:after="20"/>
        <w:ind w:left="198"/>
      </w:pPr>
      <w:r>
        <w:rPr>
          <w:b/>
        </w:rPr>
        <w:t xml:space="preserve">Bantuan 2: </w:t>
      </w:r>
      <w:r>
        <w:t>Tuliskan lebih dari satu pemfaktoran.</w:t>
      </w:r>
    </w:p>
    <w:p>
      <w:pPr>
        <w:spacing w:after="20"/>
        <w:ind w:left="198"/>
      </w:pPr>
      <w:r>
        <w:rPr>
          <w:b/>
        </w:rPr>
        <w:t xml:space="preserve">Bantuan 3: </w:t>
      </w:r>
      <w:r>
        <w:t>Distribusikan kembali untuk membuktikan.</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